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A87E" w14:textId="77777777" w:rsidR="007D2437" w:rsidRDefault="00153B31" w:rsidP="00153B31">
      <w:pPr>
        <w:ind w:leftChars="-531" w:left="-1274" w:rightChars="-319" w:right="-766"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Hlk95729108"/>
      <w:r w:rsidRPr="00153B31">
        <w:rPr>
          <w:rFonts w:ascii="標楷體" w:eastAsia="標楷體" w:hAnsi="標楷體" w:hint="eastAsia"/>
          <w:b/>
          <w:sz w:val="28"/>
          <w:szCs w:val="28"/>
        </w:rPr>
        <w:t xml:space="preserve">  桃園市</w:t>
      </w:r>
      <w:proofErr w:type="gramStart"/>
      <w:r w:rsidRPr="00153B31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Pr="00153B31">
        <w:rPr>
          <w:rFonts w:ascii="標楷體" w:eastAsia="標楷體" w:hAnsi="標楷體" w:hint="eastAsia"/>
          <w:b/>
          <w:sz w:val="28"/>
          <w:szCs w:val="28"/>
        </w:rPr>
        <w:t>年度智慧教育聯隊</w:t>
      </w:r>
      <w:r w:rsidR="00EC1EF6" w:rsidRPr="007B73AD">
        <w:rPr>
          <w:rFonts w:ascii="標楷體" w:eastAsia="標楷體" w:hAnsi="標楷體" w:hint="eastAsia"/>
          <w:b/>
          <w:sz w:val="28"/>
          <w:szCs w:val="28"/>
        </w:rPr>
        <w:t>「</w:t>
      </w:r>
      <w:r w:rsidRPr="00153B31">
        <w:rPr>
          <w:rFonts w:ascii="標楷體" w:eastAsia="標楷體" w:hAnsi="標楷體" w:hint="eastAsia"/>
          <w:b/>
          <w:sz w:val="28"/>
          <w:szCs w:val="28"/>
        </w:rPr>
        <w:t>熱血教師</w:t>
      </w:r>
      <w:r w:rsidR="0054337B" w:rsidRPr="007B73AD">
        <w:rPr>
          <w:rFonts w:ascii="標楷體" w:eastAsia="標楷體" w:hAnsi="標楷體" w:hint="eastAsia"/>
          <w:b/>
          <w:sz w:val="28"/>
          <w:szCs w:val="28"/>
        </w:rPr>
        <w:t>到校服務實作工作坊</w:t>
      </w:r>
      <w:r w:rsidR="00271EFD" w:rsidRPr="007B73AD">
        <w:rPr>
          <w:rFonts w:ascii="標楷體" w:eastAsia="標楷體" w:hAnsi="標楷體" w:hint="eastAsia"/>
          <w:b/>
          <w:sz w:val="28"/>
          <w:szCs w:val="28"/>
        </w:rPr>
        <w:t>」</w:t>
      </w:r>
      <w:r w:rsidR="00F14FD3" w:rsidRPr="007B73A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="001D7168" w:rsidRPr="007B73A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bookmarkEnd w:id="0"/>
    <w:p w14:paraId="5D8E0471" w14:textId="5F5B94B4" w:rsidR="0054337B" w:rsidRPr="007370C3" w:rsidRDefault="0054337B" w:rsidP="0054337B">
      <w:pPr>
        <w:rPr>
          <w:rFonts w:ascii="標楷體" w:eastAsia="標楷體" w:hAnsi="標楷體"/>
          <w:szCs w:val="24"/>
        </w:rPr>
      </w:pPr>
    </w:p>
    <w:p w14:paraId="01629AE6" w14:textId="37FC54B1" w:rsidR="00B347CF" w:rsidRPr="00B347CF" w:rsidRDefault="0054337B" w:rsidP="000913D1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  <w:szCs w:val="24"/>
        </w:rPr>
      </w:pPr>
      <w:r w:rsidRPr="00C22C00">
        <w:rPr>
          <w:rFonts w:ascii="標楷體" w:eastAsia="標楷體" w:hAnsi="標楷體" w:hint="eastAsia"/>
          <w:b/>
          <w:szCs w:val="24"/>
        </w:rPr>
        <w:t>依據</w:t>
      </w:r>
      <w:r w:rsidR="00A00BB6" w:rsidRPr="00C22C00">
        <w:rPr>
          <w:rFonts w:ascii="標楷體" w:eastAsia="標楷體" w:hAnsi="標楷體" w:hint="eastAsia"/>
          <w:b/>
          <w:szCs w:val="24"/>
        </w:rPr>
        <w:t>：</w:t>
      </w:r>
      <w:r w:rsidR="00307FF1" w:rsidRPr="00307FF1">
        <w:rPr>
          <w:rFonts w:ascii="標楷體" w:eastAsia="標楷體" w:hAnsi="標楷體" w:hint="eastAsia"/>
          <w:szCs w:val="24"/>
        </w:rPr>
        <w:t>桃園市政府教育局</w:t>
      </w:r>
      <w:proofErr w:type="gramStart"/>
      <w:r w:rsidR="00307FF1" w:rsidRPr="00307FF1">
        <w:rPr>
          <w:rFonts w:ascii="標楷體" w:eastAsia="標楷體" w:hAnsi="標楷體" w:hint="eastAsia"/>
          <w:szCs w:val="24"/>
        </w:rPr>
        <w:t>111年1月24日桃教小字</w:t>
      </w:r>
      <w:proofErr w:type="gramEnd"/>
      <w:r w:rsidR="00307FF1" w:rsidRPr="00307FF1">
        <w:rPr>
          <w:rFonts w:ascii="標楷體" w:eastAsia="標楷體" w:hAnsi="標楷體" w:hint="eastAsia"/>
          <w:szCs w:val="24"/>
        </w:rPr>
        <w:t>第1110005250號</w:t>
      </w:r>
      <w:r w:rsidR="00307FF1">
        <w:rPr>
          <w:rFonts w:ascii="標楷體" w:eastAsia="標楷體" w:hAnsi="標楷體" w:hint="eastAsia"/>
          <w:szCs w:val="24"/>
        </w:rPr>
        <w:t>函</w:t>
      </w:r>
      <w:r w:rsidR="00153B31">
        <w:rPr>
          <w:rFonts w:ascii="標楷體" w:eastAsia="標楷體" w:hAnsi="標楷體" w:hint="eastAsia"/>
          <w:szCs w:val="24"/>
        </w:rPr>
        <w:t>核定</w:t>
      </w:r>
      <w:r w:rsidR="00C46412">
        <w:rPr>
          <w:rFonts w:ascii="標楷體" w:eastAsia="標楷體" w:hAnsi="標楷體" w:hint="eastAsia"/>
          <w:szCs w:val="24"/>
        </w:rPr>
        <w:t>「</w:t>
      </w:r>
      <w:r w:rsidRPr="00EC1EF6">
        <w:rPr>
          <w:rFonts w:ascii="標楷體" w:eastAsia="標楷體" w:hAnsi="標楷體" w:hint="eastAsia"/>
          <w:szCs w:val="24"/>
        </w:rPr>
        <w:t>桃園市</w:t>
      </w:r>
      <w:proofErr w:type="gramStart"/>
      <w:r w:rsidRPr="00EC1EF6">
        <w:rPr>
          <w:rFonts w:ascii="標楷體" w:eastAsia="標楷體" w:hAnsi="標楷體" w:hint="eastAsia"/>
          <w:szCs w:val="24"/>
        </w:rPr>
        <w:t>11</w:t>
      </w:r>
      <w:proofErr w:type="gramEnd"/>
      <w:r w:rsidRPr="00EC1EF6">
        <w:rPr>
          <w:rFonts w:ascii="標楷體" w:eastAsia="標楷體" w:hAnsi="標楷體" w:hint="eastAsia"/>
          <w:szCs w:val="24"/>
        </w:rPr>
        <w:t>1年度智慧教育聯隊熱血教師團隊運作實施計畫</w:t>
      </w:r>
      <w:r w:rsidR="00C46412">
        <w:rPr>
          <w:rFonts w:ascii="標楷體" w:eastAsia="標楷體" w:hAnsi="標楷體" w:hint="eastAsia"/>
          <w:szCs w:val="24"/>
        </w:rPr>
        <w:t>」</w:t>
      </w:r>
      <w:r w:rsidRPr="00EC1EF6">
        <w:rPr>
          <w:rFonts w:ascii="標楷體" w:eastAsia="標楷體" w:hAnsi="標楷體" w:hint="eastAsia"/>
          <w:szCs w:val="24"/>
        </w:rPr>
        <w:t>辦理。</w:t>
      </w:r>
    </w:p>
    <w:p w14:paraId="3FA31E31" w14:textId="4BAFEF20" w:rsidR="00D304BE" w:rsidRPr="00F515F1" w:rsidRDefault="00D304BE" w:rsidP="000913D1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  <w:color w:val="000000" w:themeColor="text1"/>
          <w:szCs w:val="24"/>
        </w:rPr>
      </w:pPr>
      <w:r w:rsidRPr="00F515F1">
        <w:rPr>
          <w:rFonts w:ascii="標楷體" w:eastAsia="標楷體" w:hAnsi="標楷體" w:hint="eastAsia"/>
          <w:b/>
          <w:color w:val="000000" w:themeColor="text1"/>
          <w:szCs w:val="24"/>
        </w:rPr>
        <w:t>目的</w:t>
      </w:r>
      <w:r w:rsidRPr="00F515F1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19B122A9" w14:textId="6822EEE6" w:rsidR="00C46412" w:rsidRPr="00F515F1" w:rsidRDefault="00C46412" w:rsidP="00C46412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515F1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F515F1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F515F1">
        <w:rPr>
          <w:rFonts w:ascii="標楷體" w:eastAsia="標楷體" w:hAnsi="標楷體" w:hint="eastAsia"/>
          <w:color w:val="000000" w:themeColor="text1"/>
          <w:szCs w:val="24"/>
        </w:rPr>
        <w:t>)充分發揮學校智慧教育教學應用。</w:t>
      </w:r>
    </w:p>
    <w:p w14:paraId="3B8B5CAD" w14:textId="1F33ECB6" w:rsidR="00C46412" w:rsidRPr="00F515F1" w:rsidRDefault="00C46412" w:rsidP="00C46412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515F1">
        <w:rPr>
          <w:rFonts w:ascii="標楷體" w:eastAsia="標楷體" w:hAnsi="標楷體" w:hint="eastAsia"/>
          <w:color w:val="000000" w:themeColor="text1"/>
          <w:szCs w:val="24"/>
        </w:rPr>
        <w:t>(二)導入互動教學平台發揮教學效益。</w:t>
      </w:r>
    </w:p>
    <w:p w14:paraId="2F9AA1E5" w14:textId="260CBEF6" w:rsidR="00B347CF" w:rsidRPr="00F515F1" w:rsidRDefault="00C46412" w:rsidP="00B347CF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515F1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Pr="00F515F1">
        <w:rPr>
          <w:rFonts w:ascii="標楷體" w:eastAsia="標楷體" w:hAnsi="標楷體"/>
          <w:color w:val="000000" w:themeColor="text1"/>
          <w:szCs w:val="24"/>
        </w:rPr>
        <w:t>多元發展科技融入創新教學模式</w:t>
      </w:r>
      <w:r w:rsidRPr="00F515F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844764D" w14:textId="542DA789" w:rsidR="00D304BE" w:rsidRDefault="00D304BE" w:rsidP="00782AF5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  <w:szCs w:val="24"/>
        </w:rPr>
      </w:pPr>
      <w:r w:rsidRPr="006A4432">
        <w:rPr>
          <w:rFonts w:ascii="標楷體" w:eastAsia="標楷體" w:hAnsi="標楷體" w:hint="eastAsia"/>
          <w:b/>
          <w:szCs w:val="24"/>
        </w:rPr>
        <w:t>辦理單位</w:t>
      </w:r>
      <w:r>
        <w:rPr>
          <w:rFonts w:ascii="標楷體" w:eastAsia="標楷體" w:hAnsi="標楷體" w:hint="eastAsia"/>
          <w:szCs w:val="24"/>
        </w:rPr>
        <w:t>：</w:t>
      </w:r>
    </w:p>
    <w:p w14:paraId="2BBA71E9" w14:textId="5CF071C0" w:rsidR="00DB39F9" w:rsidRPr="00A47C30" w:rsidRDefault="00DB39F9" w:rsidP="00DB39F9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7C30">
        <w:rPr>
          <w:rFonts w:ascii="標楷體" w:eastAsia="標楷體" w:hAnsi="標楷體" w:hint="eastAsia"/>
          <w:szCs w:val="24"/>
        </w:rPr>
        <w:t>主辦單位：桃園市政府教育局。</w:t>
      </w:r>
    </w:p>
    <w:p w14:paraId="4FF63346" w14:textId="2B6DC102" w:rsidR="00B347CF" w:rsidRPr="00B347CF" w:rsidRDefault="00DB39F9" w:rsidP="00B347CF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A47C30">
        <w:rPr>
          <w:rFonts w:ascii="標楷體" w:eastAsia="標楷體" w:hAnsi="標楷體" w:hint="eastAsia"/>
          <w:szCs w:val="24"/>
        </w:rPr>
        <w:t>承辦單位：大竹國民小學。</w:t>
      </w:r>
    </w:p>
    <w:p w14:paraId="3F626362" w14:textId="0E358C92" w:rsidR="00B347CF" w:rsidRPr="00B347CF" w:rsidRDefault="00D304BE" w:rsidP="00782A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6A4432">
        <w:rPr>
          <w:rFonts w:ascii="標楷體" w:eastAsia="標楷體" w:hAnsi="標楷體" w:hint="eastAsia"/>
          <w:b/>
          <w:szCs w:val="24"/>
        </w:rPr>
        <w:t>實施期程</w:t>
      </w:r>
      <w:r>
        <w:rPr>
          <w:rFonts w:ascii="標楷體" w:eastAsia="標楷體" w:hAnsi="標楷體" w:hint="eastAsia"/>
          <w:szCs w:val="24"/>
        </w:rPr>
        <w:t>：</w:t>
      </w:r>
      <w:r w:rsidR="00350161">
        <w:rPr>
          <w:rFonts w:ascii="標楷體" w:eastAsia="標楷體" w:hAnsi="標楷體" w:hint="eastAsia"/>
          <w:szCs w:val="24"/>
        </w:rPr>
        <w:t>111年</w:t>
      </w:r>
      <w:r w:rsidR="00E77BEC">
        <w:rPr>
          <w:rFonts w:ascii="標楷體" w:eastAsia="標楷體" w:hAnsi="標楷體" w:hint="eastAsia"/>
          <w:szCs w:val="24"/>
        </w:rPr>
        <w:t>4</w:t>
      </w:r>
      <w:r w:rsidR="00350161">
        <w:rPr>
          <w:rFonts w:ascii="標楷體" w:eastAsia="標楷體" w:hAnsi="標楷體" w:hint="eastAsia"/>
          <w:szCs w:val="24"/>
        </w:rPr>
        <w:t>月至11月。</w:t>
      </w:r>
    </w:p>
    <w:p w14:paraId="1FEA28BE" w14:textId="3AD86884" w:rsidR="00D304BE" w:rsidRDefault="00D304BE" w:rsidP="00782A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6A4432">
        <w:rPr>
          <w:rFonts w:ascii="標楷體" w:eastAsia="標楷體" w:hAnsi="標楷體" w:hint="eastAsia"/>
          <w:b/>
          <w:szCs w:val="24"/>
        </w:rPr>
        <w:t>辦理內容</w:t>
      </w:r>
      <w:r>
        <w:rPr>
          <w:rFonts w:ascii="標楷體" w:eastAsia="標楷體" w:hAnsi="標楷體" w:hint="eastAsia"/>
          <w:szCs w:val="24"/>
        </w:rPr>
        <w:t>：</w:t>
      </w:r>
    </w:p>
    <w:p w14:paraId="1B2E6406" w14:textId="36F846B7" w:rsidR="004B0A45" w:rsidRDefault="0038717B" w:rsidP="0038717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推動</w:t>
      </w:r>
      <w:r w:rsidRPr="00B347CF">
        <w:rPr>
          <w:rFonts w:ascii="標楷體" w:eastAsia="標楷體" w:hAnsi="標楷體" w:hint="eastAsia"/>
          <w:szCs w:val="24"/>
        </w:rPr>
        <w:t>重點</w:t>
      </w:r>
      <w:r>
        <w:rPr>
          <w:rFonts w:ascii="標楷體" w:eastAsia="標楷體" w:hAnsi="標楷體" w:hint="eastAsia"/>
          <w:szCs w:val="24"/>
        </w:rPr>
        <w:t>：</w:t>
      </w:r>
    </w:p>
    <w:p w14:paraId="6DBDB00C" w14:textId="01E77C15" w:rsidR="00635CBB" w:rsidRPr="00635CBB" w:rsidRDefault="0083430B" w:rsidP="00635CBB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35CBB">
        <w:rPr>
          <w:rFonts w:ascii="標楷體" w:eastAsia="標楷體" w:hAnsi="標楷體" w:hint="eastAsia"/>
          <w:szCs w:val="24"/>
        </w:rPr>
        <w:t>到校服務</w:t>
      </w:r>
      <w:r w:rsidR="00635CBB" w:rsidRPr="00EF7FD3">
        <w:rPr>
          <w:rFonts w:ascii="標楷體" w:eastAsia="標楷體" w:hAnsi="標楷體" w:hint="eastAsia"/>
          <w:szCs w:val="24"/>
        </w:rPr>
        <w:t>以智慧教育實務分享為導向，由熱血教師進行概念解析、操作示範，助教隨</w:t>
      </w:r>
      <w:proofErr w:type="gramStart"/>
      <w:r w:rsidR="00635CBB" w:rsidRPr="00EF7FD3">
        <w:rPr>
          <w:rFonts w:ascii="標楷體" w:eastAsia="標楷體" w:hAnsi="標楷體" w:hint="eastAsia"/>
          <w:szCs w:val="24"/>
        </w:rPr>
        <w:t>各組實作</w:t>
      </w:r>
      <w:proofErr w:type="gramEnd"/>
      <w:r w:rsidR="00635CBB" w:rsidRPr="00EF7FD3">
        <w:rPr>
          <w:rFonts w:ascii="標楷體" w:eastAsia="標楷體" w:hAnsi="標楷體" w:hint="eastAsia"/>
          <w:szCs w:val="24"/>
        </w:rPr>
        <w:t>釋疑，以實務經驗</w:t>
      </w:r>
      <w:proofErr w:type="gramStart"/>
      <w:r w:rsidR="00635CBB" w:rsidRPr="00EF7FD3">
        <w:rPr>
          <w:rFonts w:ascii="標楷體" w:eastAsia="標楷體" w:hAnsi="標楷體" w:hint="eastAsia"/>
          <w:szCs w:val="24"/>
        </w:rPr>
        <w:t>協助受輔學</w:t>
      </w:r>
      <w:proofErr w:type="gramEnd"/>
      <w:r w:rsidR="00635CBB" w:rsidRPr="00EF7FD3">
        <w:rPr>
          <w:rFonts w:ascii="標楷體" w:eastAsia="標楷體" w:hAnsi="標楷體" w:hint="eastAsia"/>
          <w:szCs w:val="24"/>
        </w:rPr>
        <w:t>校快速貼近智慧教育，提升數位科技教育思惟，轉化為教學現場可運用之方法。</w:t>
      </w:r>
    </w:p>
    <w:p w14:paraId="3D0276D1" w14:textId="2F66B294" w:rsidR="00635CBB" w:rsidRDefault="00635CBB" w:rsidP="0038717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34DB9">
        <w:rPr>
          <w:rFonts w:ascii="標楷體" w:eastAsia="標楷體" w:hAnsi="標楷體" w:hint="eastAsia"/>
          <w:szCs w:val="24"/>
        </w:rPr>
        <w:t>服務項目</w:t>
      </w:r>
      <w:r>
        <w:rPr>
          <w:rFonts w:ascii="標楷體" w:eastAsia="標楷體" w:hAnsi="標楷體" w:hint="eastAsia"/>
          <w:szCs w:val="24"/>
        </w:rPr>
        <w:t>：</w:t>
      </w:r>
    </w:p>
    <w:p w14:paraId="7E8FAA88" w14:textId="4AA57335" w:rsidR="00635CBB" w:rsidRDefault="00635CBB" w:rsidP="00635CB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C22C00">
        <w:rPr>
          <w:rFonts w:ascii="標楷體" w:eastAsia="標楷體" w:hAnsi="標楷體" w:hint="eastAsia"/>
          <w:b/>
          <w:szCs w:val="24"/>
        </w:rPr>
        <w:t>智慧</w:t>
      </w:r>
      <w:r>
        <w:rPr>
          <w:rFonts w:ascii="標楷體" w:eastAsia="標楷體" w:hAnsi="標楷體" w:hint="eastAsia"/>
          <w:b/>
          <w:szCs w:val="24"/>
        </w:rPr>
        <w:t>互動平台</w:t>
      </w:r>
      <w:r>
        <w:rPr>
          <w:rFonts w:ascii="標楷體" w:eastAsia="標楷體" w:hAnsi="標楷體" w:hint="eastAsia"/>
          <w:szCs w:val="24"/>
        </w:rPr>
        <w:t>(</w:t>
      </w:r>
      <w:proofErr w:type="spellStart"/>
      <w:r w:rsidRPr="00682A88">
        <w:rPr>
          <w:rFonts w:ascii="標楷體" w:eastAsia="標楷體" w:hAnsi="標楷體"/>
          <w:szCs w:val="24"/>
        </w:rPr>
        <w:t>myViewBoard</w:t>
      </w:r>
      <w:proofErr w:type="spellEnd"/>
      <w:r>
        <w:rPr>
          <w:rFonts w:ascii="標楷體" w:eastAsia="標楷體" w:hAnsi="標楷體" w:hint="eastAsia"/>
          <w:szCs w:val="24"/>
        </w:rPr>
        <w:t>、</w:t>
      </w:r>
      <w:proofErr w:type="spellStart"/>
      <w:r>
        <w:rPr>
          <w:rFonts w:ascii="標楷體" w:eastAsia="標楷體" w:hAnsi="標楷體"/>
          <w:szCs w:val="24"/>
        </w:rPr>
        <w:t>Hi</w:t>
      </w:r>
      <w:r w:rsidR="00EC1AA5">
        <w:rPr>
          <w:rFonts w:ascii="標楷體" w:eastAsia="標楷體" w:hAnsi="標楷體" w:hint="eastAsia"/>
          <w:szCs w:val="24"/>
        </w:rPr>
        <w:t>T</w:t>
      </w:r>
      <w:r>
        <w:rPr>
          <w:rFonts w:ascii="標楷體" w:eastAsia="標楷體" w:hAnsi="標楷體"/>
          <w:szCs w:val="24"/>
        </w:rPr>
        <w:t>each</w:t>
      </w:r>
      <w:proofErr w:type="spellEnd"/>
      <w:r>
        <w:rPr>
          <w:rFonts w:ascii="標楷體" w:eastAsia="標楷體" w:hAnsi="標楷體" w:hint="eastAsia"/>
          <w:szCs w:val="24"/>
        </w:rPr>
        <w:t>、</w:t>
      </w:r>
      <w:proofErr w:type="spellStart"/>
      <w:r w:rsidR="0039643B" w:rsidRPr="0039643B">
        <w:rPr>
          <w:rFonts w:ascii="標楷體" w:eastAsia="標楷體" w:hAnsi="標楷體"/>
          <w:szCs w:val="24"/>
        </w:rPr>
        <w:t>LoiLoNote</w:t>
      </w:r>
      <w:proofErr w:type="spellEnd"/>
      <w:r>
        <w:rPr>
          <w:rFonts w:ascii="標楷體" w:eastAsia="標楷體" w:hAnsi="標楷體" w:hint="eastAsia"/>
          <w:szCs w:val="24"/>
        </w:rPr>
        <w:t>、N</w:t>
      </w:r>
      <w:r>
        <w:rPr>
          <w:rFonts w:ascii="標楷體" w:eastAsia="標楷體" w:hAnsi="標楷體"/>
          <w:szCs w:val="24"/>
        </w:rPr>
        <w:t>earpod…</w:t>
      </w:r>
      <w:r>
        <w:rPr>
          <w:rFonts w:ascii="標楷體" w:eastAsia="標楷體" w:hAnsi="標楷體" w:hint="eastAsia"/>
          <w:szCs w:val="24"/>
        </w:rPr>
        <w:t>等</w:t>
      </w:r>
      <w:r w:rsidRPr="00826F7E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，在教室或課堂中如何導入應用，營造教學新風貌。</w:t>
      </w:r>
    </w:p>
    <w:p w14:paraId="688E1F69" w14:textId="375676AD" w:rsidR="00635CBB" w:rsidRDefault="00635CBB" w:rsidP="00635CB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635CBB">
        <w:rPr>
          <w:rFonts w:ascii="標楷體" w:eastAsia="標楷體" w:hAnsi="標楷體" w:hint="eastAsia"/>
          <w:b/>
          <w:szCs w:val="24"/>
        </w:rPr>
        <w:t>智慧教學APP軟體</w:t>
      </w:r>
      <w:r w:rsidRPr="00635CBB">
        <w:rPr>
          <w:rFonts w:ascii="標楷體" w:eastAsia="標楷體" w:hAnsi="標楷體" w:hint="eastAsia"/>
          <w:szCs w:val="24"/>
        </w:rPr>
        <w:t xml:space="preserve"> (Kahoot、Quizizz、</w:t>
      </w:r>
      <w:proofErr w:type="spellStart"/>
      <w:r w:rsidRPr="00635CBB">
        <w:rPr>
          <w:rFonts w:ascii="標楷體" w:eastAsia="標楷體" w:hAnsi="標楷體"/>
          <w:szCs w:val="24"/>
        </w:rPr>
        <w:t>Popplet</w:t>
      </w:r>
      <w:proofErr w:type="spellEnd"/>
      <w:r w:rsidRPr="00635CBB">
        <w:rPr>
          <w:rFonts w:ascii="標楷體" w:eastAsia="標楷體" w:hAnsi="標楷體"/>
          <w:szCs w:val="24"/>
        </w:rPr>
        <w:t xml:space="preserve"> Lite</w:t>
      </w:r>
      <w:r w:rsidRPr="00635CBB">
        <w:rPr>
          <w:rFonts w:ascii="標楷體" w:eastAsia="標楷體" w:hAnsi="標楷體" w:hint="eastAsia"/>
          <w:szCs w:val="24"/>
        </w:rPr>
        <w:t>、Geoboard、</w:t>
      </w:r>
      <w:r w:rsidRPr="00635CBB">
        <w:rPr>
          <w:rFonts w:ascii="標楷體" w:eastAsia="標楷體" w:hAnsi="標楷體"/>
          <w:szCs w:val="24"/>
        </w:rPr>
        <w:t>Pear</w:t>
      </w:r>
      <w:r w:rsidR="00514485">
        <w:rPr>
          <w:rFonts w:ascii="標楷體" w:eastAsia="標楷體" w:hAnsi="標楷體" w:hint="eastAsia"/>
          <w:szCs w:val="24"/>
        </w:rPr>
        <w:t xml:space="preserve"> </w:t>
      </w:r>
      <w:bookmarkStart w:id="1" w:name="_GoBack"/>
      <w:bookmarkEnd w:id="1"/>
      <w:r w:rsidRPr="00635CBB">
        <w:rPr>
          <w:rFonts w:ascii="標楷體" w:eastAsia="標楷體" w:hAnsi="標楷體"/>
          <w:szCs w:val="24"/>
        </w:rPr>
        <w:t>Deck…</w:t>
      </w:r>
      <w:r w:rsidRPr="00635CBB">
        <w:rPr>
          <w:rFonts w:ascii="標楷體" w:eastAsia="標楷體" w:hAnsi="標楷體" w:hint="eastAsia"/>
          <w:szCs w:val="24"/>
        </w:rPr>
        <w:t>等)，如何與課程融合以延伸學習效果。</w:t>
      </w:r>
    </w:p>
    <w:p w14:paraId="11DDAC10" w14:textId="5646F132" w:rsidR="00635CBB" w:rsidRPr="00635CBB" w:rsidRDefault="00635CBB" w:rsidP="00635CB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635CBB">
        <w:rPr>
          <w:rFonts w:ascii="標楷體" w:eastAsia="標楷體" w:hAnsi="標楷體" w:hint="eastAsia"/>
          <w:b/>
          <w:szCs w:val="24"/>
        </w:rPr>
        <w:t>課程設計</w:t>
      </w:r>
      <w:r w:rsidRPr="00635CBB">
        <w:rPr>
          <w:rFonts w:ascii="標楷體" w:eastAsia="標楷體" w:hAnsi="標楷體" w:hint="eastAsia"/>
          <w:szCs w:val="24"/>
        </w:rPr>
        <w:t>如何融入智慧教學，創造師生高互動課堂，有效提升教學效能，提高學生學習成效。</w:t>
      </w:r>
    </w:p>
    <w:p w14:paraId="5436E92E" w14:textId="2B79AC24" w:rsidR="00635CBB" w:rsidRPr="00F61BFC" w:rsidRDefault="00635CBB" w:rsidP="00F61BF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講師陣容：詳見</w:t>
      </w:r>
      <w:proofErr w:type="gramStart"/>
      <w:r w:rsidRPr="00635CBB">
        <w:rPr>
          <w:rFonts w:ascii="標楷體" w:eastAsia="標楷體" w:hAnsi="標楷體" w:hint="eastAsia"/>
          <w:szCs w:val="24"/>
        </w:rPr>
        <w:t>111</w:t>
      </w:r>
      <w:proofErr w:type="gramEnd"/>
      <w:r w:rsidRPr="00635CBB">
        <w:rPr>
          <w:rFonts w:ascii="標楷體" w:eastAsia="標楷體" w:hAnsi="標楷體" w:hint="eastAsia"/>
          <w:szCs w:val="24"/>
        </w:rPr>
        <w:t>年度智慧教育聯隊熱血教師小組名單</w:t>
      </w:r>
      <w:r w:rsidRPr="00635CBB">
        <w:rPr>
          <w:rFonts w:ascii="標楷體" w:eastAsia="標楷體" w:hAnsi="標楷體" w:hint="eastAsia"/>
          <w:color w:val="000000" w:themeColor="text1"/>
          <w:szCs w:val="24"/>
        </w:rPr>
        <w:t>(附件一) 。</w:t>
      </w:r>
    </w:p>
    <w:p w14:paraId="37B07712" w14:textId="2817BA8C" w:rsidR="0038717B" w:rsidRPr="00B347CF" w:rsidRDefault="00635CBB" w:rsidP="0038717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2922D5">
        <w:rPr>
          <w:rFonts w:ascii="標楷體" w:eastAsia="標楷體" w:hAnsi="標楷體" w:hint="eastAsia"/>
          <w:color w:val="000000" w:themeColor="text1"/>
          <w:szCs w:val="24"/>
        </w:rPr>
        <w:t>時程及</w:t>
      </w:r>
      <w:r w:rsidR="0038717B" w:rsidRPr="00B347CF">
        <w:rPr>
          <w:rFonts w:ascii="標楷體" w:eastAsia="標楷體" w:hAnsi="標楷體" w:hint="eastAsia"/>
          <w:color w:val="000000" w:themeColor="text1"/>
          <w:szCs w:val="24"/>
        </w:rPr>
        <w:t>程序：</w:t>
      </w:r>
    </w:p>
    <w:p w14:paraId="57148043" w14:textId="2151B437" w:rsidR="006502E0" w:rsidRPr="00F65DCD" w:rsidRDefault="00E52DDB" w:rsidP="006D377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2DDB">
        <w:rPr>
          <w:rFonts w:ascii="標楷體" w:eastAsia="標楷體" w:hAnsi="標楷體" w:hint="eastAsia"/>
          <w:szCs w:val="24"/>
        </w:rPr>
        <w:t>各校於111年3月</w:t>
      </w:r>
      <w:r w:rsidR="00FC6A97">
        <w:rPr>
          <w:rFonts w:ascii="標楷體" w:eastAsia="標楷體" w:hAnsi="標楷體" w:hint="eastAsia"/>
          <w:szCs w:val="24"/>
        </w:rPr>
        <w:t>24</w:t>
      </w:r>
      <w:r w:rsidRPr="00E52DDB">
        <w:rPr>
          <w:rFonts w:ascii="標楷體" w:eastAsia="標楷體" w:hAnsi="標楷體" w:hint="eastAsia"/>
          <w:szCs w:val="24"/>
        </w:rPr>
        <w:t>日（星期四）前提出到校服務</w:t>
      </w:r>
      <w:r w:rsidR="00721CED">
        <w:rPr>
          <w:rFonts w:ascii="標楷體" w:eastAsia="標楷體" w:hAnsi="標楷體" w:hint="eastAsia"/>
          <w:szCs w:val="24"/>
        </w:rPr>
        <w:t>「</w:t>
      </w:r>
      <w:r w:rsidRPr="00E52DDB">
        <w:rPr>
          <w:rFonts w:ascii="標楷體" w:eastAsia="標楷體" w:hAnsi="標楷體" w:hint="eastAsia"/>
          <w:szCs w:val="24"/>
        </w:rPr>
        <w:t>申請</w:t>
      </w:r>
      <w:r w:rsidR="00721CED">
        <w:rPr>
          <w:rFonts w:ascii="標楷體" w:eastAsia="標楷體" w:hAnsi="標楷體" w:hint="eastAsia"/>
          <w:szCs w:val="24"/>
        </w:rPr>
        <w:t>表」</w:t>
      </w:r>
      <w:r w:rsidR="00A408E0" w:rsidRPr="00FA7238">
        <w:rPr>
          <w:rFonts w:ascii="標楷體" w:eastAsia="標楷體" w:hAnsi="標楷體" w:hint="eastAsia"/>
          <w:color w:val="000000" w:themeColor="text1"/>
          <w:szCs w:val="24"/>
        </w:rPr>
        <w:t>(附件二)</w:t>
      </w:r>
      <w:r w:rsidRPr="00E52DDB">
        <w:rPr>
          <w:rFonts w:ascii="標楷體" w:eastAsia="標楷體" w:hAnsi="標楷體" w:hint="eastAsia"/>
          <w:szCs w:val="24"/>
        </w:rPr>
        <w:t>，</w:t>
      </w:r>
      <w:r w:rsidR="00FE3439" w:rsidRPr="00B347CF">
        <w:rPr>
          <w:rFonts w:ascii="標楷體" w:eastAsia="標楷體" w:hAnsi="標楷體" w:hint="eastAsia"/>
          <w:color w:val="000000" w:themeColor="text1"/>
          <w:szCs w:val="24"/>
        </w:rPr>
        <w:t>每校至多申請2個場次</w:t>
      </w:r>
      <w:r w:rsidR="00FE343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52DDB">
        <w:rPr>
          <w:rFonts w:ascii="標楷體" w:eastAsia="標楷體" w:hAnsi="標楷體" w:hint="eastAsia"/>
          <w:szCs w:val="24"/>
        </w:rPr>
        <w:t>核章</w:t>
      </w:r>
      <w:r w:rsidR="00721CED">
        <w:rPr>
          <w:rFonts w:ascii="標楷體" w:eastAsia="標楷體" w:hAnsi="標楷體" w:hint="eastAsia"/>
          <w:szCs w:val="24"/>
        </w:rPr>
        <w:t>完成</w:t>
      </w:r>
      <w:r w:rsidRPr="00E52DDB">
        <w:rPr>
          <w:rFonts w:ascii="標楷體" w:eastAsia="標楷體" w:hAnsi="標楷體" w:hint="eastAsia"/>
          <w:szCs w:val="24"/>
        </w:rPr>
        <w:t>掃描後</w:t>
      </w:r>
      <w:r w:rsidR="00F330E1">
        <w:rPr>
          <w:rFonts w:ascii="標楷體" w:eastAsia="標楷體" w:hAnsi="標楷體" w:hint="eastAsia"/>
          <w:szCs w:val="24"/>
        </w:rPr>
        <w:t>，</w:t>
      </w:r>
      <w:r w:rsidRPr="00E52DDB">
        <w:rPr>
          <w:rFonts w:ascii="標楷體" w:eastAsia="標楷體" w:hAnsi="標楷體" w:hint="eastAsia"/>
          <w:szCs w:val="24"/>
        </w:rPr>
        <w:t>以電子郵件寄送至</w:t>
      </w:r>
      <w:r w:rsidR="00A8332D">
        <w:rPr>
          <w:rFonts w:ascii="標楷體" w:eastAsia="標楷體" w:hAnsi="標楷體" w:hint="eastAsia"/>
          <w:szCs w:val="24"/>
        </w:rPr>
        <w:t>信箱</w:t>
      </w:r>
      <w:proofErr w:type="gramStart"/>
      <w:r w:rsidRPr="00E52DDB">
        <w:rPr>
          <w:rFonts w:ascii="標楷體" w:eastAsia="標楷體" w:hAnsi="標楷體" w:hint="eastAsia"/>
          <w:szCs w:val="24"/>
        </w:rPr>
        <w:t>（</w:t>
      </w:r>
      <w:proofErr w:type="gramEnd"/>
      <w:r w:rsidR="00FA7238" w:rsidRPr="005A674C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fldChar w:fldCharType="begin"/>
      </w:r>
      <w:r w:rsidR="00FA7238" w:rsidRPr="005A674C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instrText xml:space="preserve"> HYPERLINK "mailto:</w:instrText>
      </w:r>
      <w:r w:rsidR="00FA7238" w:rsidRPr="005A674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instrText>tyc123@m2k.dces.tyc.edu.tw</w:instrText>
      </w:r>
      <w:r w:rsidR="00FA7238" w:rsidRPr="005A674C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instrText xml:space="preserve">" </w:instrText>
      </w:r>
      <w:r w:rsidR="00FA7238" w:rsidRPr="005A674C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fldChar w:fldCharType="separate"/>
      </w:r>
      <w:r w:rsidR="00FA7238" w:rsidRPr="005A674C">
        <w:rPr>
          <w:rStyle w:val="a4"/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tyc123@m2k.dces.tyc.edu.tw</w:t>
      </w:r>
      <w:r w:rsidR="00FA7238" w:rsidRPr="005A674C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fldChar w:fldCharType="end"/>
      </w:r>
      <w:proofErr w:type="gramStart"/>
      <w:r w:rsidRPr="00FA7238">
        <w:rPr>
          <w:rFonts w:ascii="標楷體" w:eastAsia="標楷體" w:hAnsi="標楷體" w:hint="eastAsia"/>
          <w:szCs w:val="24"/>
        </w:rPr>
        <w:t>）</w:t>
      </w:r>
      <w:proofErr w:type="gramEnd"/>
      <w:r w:rsidR="00F306A1" w:rsidRPr="00FA7238">
        <w:rPr>
          <w:rFonts w:ascii="標楷體" w:eastAsia="標楷體" w:hAnsi="標楷體" w:hint="eastAsia"/>
          <w:color w:val="000000" w:themeColor="text1"/>
          <w:szCs w:val="24"/>
        </w:rPr>
        <w:t>。</w:t>
      </w:r>
      <w:proofErr w:type="gramStart"/>
      <w:r w:rsidR="00AA07A7">
        <w:rPr>
          <w:rFonts w:ascii="標楷體" w:eastAsia="標楷體" w:hAnsi="標楷體" w:hint="eastAsia"/>
          <w:color w:val="000000" w:themeColor="text1"/>
          <w:szCs w:val="24"/>
        </w:rPr>
        <w:t>可洽</w:t>
      </w:r>
      <w:r w:rsidR="006502E0" w:rsidRPr="00F65DCD">
        <w:rPr>
          <w:rFonts w:ascii="標楷體" w:eastAsia="標楷體" w:hAnsi="標楷體" w:hint="eastAsia"/>
          <w:color w:val="000000" w:themeColor="text1"/>
          <w:szCs w:val="24"/>
        </w:rPr>
        <w:t>大竹</w:t>
      </w:r>
      <w:proofErr w:type="gramEnd"/>
      <w:r w:rsidR="006502E0" w:rsidRPr="00F65DCD">
        <w:rPr>
          <w:rFonts w:ascii="標楷體" w:eastAsia="標楷體" w:hAnsi="標楷體" w:hint="eastAsia"/>
          <w:color w:val="000000" w:themeColor="text1"/>
          <w:szCs w:val="24"/>
        </w:rPr>
        <w:t>國小附設補校徐于舜主任，電話（03）323-2917分機220。</w:t>
      </w:r>
    </w:p>
    <w:p w14:paraId="64404010" w14:textId="5736167F" w:rsidR="005C75DA" w:rsidRPr="00B347CF" w:rsidRDefault="005C75DA" w:rsidP="00CD05B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347CF">
        <w:rPr>
          <w:rFonts w:ascii="標楷體" w:eastAsia="標楷體" w:hAnsi="標楷體" w:hint="eastAsia"/>
          <w:color w:val="000000" w:themeColor="text1"/>
          <w:szCs w:val="24"/>
        </w:rPr>
        <w:t>申請審核</w:t>
      </w:r>
      <w:r w:rsidR="0078585D">
        <w:rPr>
          <w:rFonts w:ascii="標楷體" w:eastAsia="標楷體" w:hAnsi="標楷體" w:hint="eastAsia"/>
          <w:color w:val="000000" w:themeColor="text1"/>
          <w:szCs w:val="24"/>
        </w:rPr>
        <w:t>依全市整體教育發展需求，</w:t>
      </w:r>
      <w:r w:rsidRPr="00B347CF">
        <w:rPr>
          <w:rFonts w:ascii="標楷體" w:eastAsia="標楷體" w:hAnsi="標楷體" w:hint="eastAsia"/>
          <w:color w:val="000000" w:themeColor="text1"/>
          <w:szCs w:val="24"/>
        </w:rPr>
        <w:t>規劃並排定到校服務學校與場次</w:t>
      </w:r>
      <w:r w:rsidR="0078585D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304031">
        <w:rPr>
          <w:rFonts w:ascii="標楷體" w:eastAsia="標楷體" w:hAnsi="標楷體" w:hint="eastAsia"/>
          <w:color w:val="000000" w:themeColor="text1"/>
          <w:szCs w:val="24"/>
        </w:rPr>
        <w:t>以及</w:t>
      </w:r>
      <w:r w:rsidR="0078585D" w:rsidRPr="00B347CF">
        <w:rPr>
          <w:rFonts w:ascii="標楷體" w:eastAsia="標楷體" w:hAnsi="標楷體" w:hint="eastAsia"/>
          <w:color w:val="000000" w:themeColor="text1"/>
          <w:szCs w:val="24"/>
        </w:rPr>
        <w:t>媒</w:t>
      </w:r>
      <w:proofErr w:type="gramEnd"/>
      <w:r w:rsidR="0078585D" w:rsidRPr="00B347CF">
        <w:rPr>
          <w:rFonts w:ascii="標楷體" w:eastAsia="標楷體" w:hAnsi="標楷體" w:hint="eastAsia"/>
          <w:color w:val="000000" w:themeColor="text1"/>
          <w:szCs w:val="24"/>
        </w:rPr>
        <w:t>合熱血</w:t>
      </w:r>
      <w:r w:rsidR="001B0D63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78585D">
        <w:rPr>
          <w:rFonts w:ascii="標楷體" w:eastAsia="標楷體" w:hAnsi="標楷體" w:hint="eastAsia"/>
          <w:color w:val="000000" w:themeColor="text1"/>
          <w:szCs w:val="24"/>
        </w:rPr>
        <w:t>小組</w:t>
      </w:r>
      <w:r w:rsidRPr="00B347CF">
        <w:rPr>
          <w:rFonts w:ascii="標楷體" w:eastAsia="標楷體" w:hAnsi="標楷體" w:hint="eastAsia"/>
          <w:color w:val="000000" w:themeColor="text1"/>
          <w:szCs w:val="24"/>
        </w:rPr>
        <w:t>，審核結果另行發文公告。</w:t>
      </w:r>
    </w:p>
    <w:p w14:paraId="2EB9408F" w14:textId="7FB62E00" w:rsidR="0038717B" w:rsidRDefault="002922D5" w:rsidP="0038717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</w:t>
      </w:r>
      <w:r w:rsidR="0038717B">
        <w:rPr>
          <w:rFonts w:ascii="標楷體" w:eastAsia="標楷體" w:hAnsi="標楷體" w:hint="eastAsia"/>
          <w:szCs w:val="24"/>
        </w:rPr>
        <w:t>方式：</w:t>
      </w:r>
    </w:p>
    <w:p w14:paraId="7D9580CF" w14:textId="341121C8" w:rsidR="00E52DDB" w:rsidRDefault="00B55375" w:rsidP="0083430B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A7D48" w:rsidRPr="0083430B">
        <w:rPr>
          <w:rFonts w:ascii="標楷體" w:eastAsia="標楷體" w:hAnsi="標楷體" w:hint="eastAsia"/>
          <w:szCs w:val="24"/>
        </w:rPr>
        <w:t>獲</w:t>
      </w:r>
      <w:r w:rsidR="006D16CA" w:rsidRPr="0083430B">
        <w:rPr>
          <w:rFonts w:ascii="標楷體" w:eastAsia="標楷體" w:hAnsi="標楷體" w:hint="eastAsia"/>
          <w:szCs w:val="24"/>
        </w:rPr>
        <w:t>核定的場次，</w:t>
      </w:r>
      <w:r w:rsidR="00F806B7" w:rsidRPr="0083430B">
        <w:rPr>
          <w:rFonts w:ascii="標楷體" w:eastAsia="標楷體" w:hAnsi="標楷體" w:hint="eastAsia"/>
          <w:szCs w:val="24"/>
        </w:rPr>
        <w:t>將</w:t>
      </w:r>
      <w:r w:rsidR="006D16CA" w:rsidRPr="0083430B">
        <w:rPr>
          <w:rFonts w:ascii="標楷體" w:eastAsia="標楷體" w:hAnsi="標楷體" w:hint="eastAsia"/>
          <w:szCs w:val="24"/>
        </w:rPr>
        <w:t>由承辦學校</w:t>
      </w:r>
      <w:proofErr w:type="gramStart"/>
      <w:r w:rsidR="006D16CA" w:rsidRPr="0083430B">
        <w:rPr>
          <w:rFonts w:ascii="標楷體" w:eastAsia="標楷體" w:hAnsi="標楷體" w:hint="eastAsia"/>
          <w:szCs w:val="24"/>
        </w:rPr>
        <w:t>遴</w:t>
      </w:r>
      <w:proofErr w:type="gramEnd"/>
      <w:r w:rsidR="00F806B7" w:rsidRPr="0083430B">
        <w:rPr>
          <w:rFonts w:ascii="標楷體" w:eastAsia="標楷體" w:hAnsi="標楷體" w:hint="eastAsia"/>
          <w:szCs w:val="24"/>
        </w:rPr>
        <w:t>派</w:t>
      </w:r>
      <w:r w:rsidR="00587221" w:rsidRPr="0083430B">
        <w:rPr>
          <w:rFonts w:ascii="標楷體" w:eastAsia="標楷體" w:hAnsi="標楷體" w:hint="eastAsia"/>
          <w:szCs w:val="24"/>
        </w:rPr>
        <w:t>講師</w:t>
      </w:r>
      <w:r w:rsidR="00F806B7" w:rsidRPr="0083430B">
        <w:rPr>
          <w:rFonts w:ascii="標楷體" w:eastAsia="標楷體" w:hAnsi="標楷體" w:hint="eastAsia"/>
          <w:szCs w:val="24"/>
        </w:rPr>
        <w:t>1名與</w:t>
      </w:r>
      <w:r w:rsidR="00587221" w:rsidRPr="0083430B">
        <w:rPr>
          <w:rFonts w:ascii="標楷體" w:eastAsia="標楷體" w:hAnsi="標楷體" w:hint="eastAsia"/>
          <w:szCs w:val="24"/>
        </w:rPr>
        <w:t>助教</w:t>
      </w:r>
      <w:r w:rsidR="00F806B7" w:rsidRPr="0083430B">
        <w:rPr>
          <w:rFonts w:ascii="標楷體" w:eastAsia="標楷體" w:hAnsi="標楷體" w:hint="eastAsia"/>
          <w:szCs w:val="24"/>
        </w:rPr>
        <w:t>2名</w:t>
      </w:r>
      <w:r w:rsidR="00587221" w:rsidRPr="0083430B">
        <w:rPr>
          <w:rFonts w:ascii="標楷體" w:eastAsia="標楷體" w:hAnsi="標楷體" w:hint="eastAsia"/>
          <w:szCs w:val="24"/>
        </w:rPr>
        <w:t>，總</w:t>
      </w:r>
      <w:r w:rsidR="001A7671" w:rsidRPr="0083430B">
        <w:rPr>
          <w:rFonts w:ascii="標楷體" w:eastAsia="標楷體" w:hAnsi="標楷體" w:hint="eastAsia"/>
          <w:szCs w:val="24"/>
        </w:rPr>
        <w:t>計</w:t>
      </w:r>
      <w:r w:rsidR="00587221" w:rsidRPr="0083430B">
        <w:rPr>
          <w:rFonts w:ascii="標楷體" w:eastAsia="標楷體" w:hAnsi="標楷體" w:hint="eastAsia"/>
          <w:szCs w:val="24"/>
        </w:rPr>
        <w:t>3名</w:t>
      </w:r>
      <w:r w:rsidR="001A7671" w:rsidRPr="0083430B">
        <w:rPr>
          <w:rFonts w:ascii="標楷體" w:eastAsia="標楷體" w:hAnsi="標楷體" w:hint="eastAsia"/>
          <w:szCs w:val="24"/>
        </w:rPr>
        <w:t>實務經驗豐富的熱血教師</w:t>
      </w:r>
      <w:r w:rsidR="00F806B7" w:rsidRPr="0083430B">
        <w:rPr>
          <w:rFonts w:ascii="標楷體" w:eastAsia="標楷體" w:hAnsi="標楷體" w:hint="eastAsia"/>
          <w:szCs w:val="24"/>
        </w:rPr>
        <w:t>，</w:t>
      </w:r>
      <w:r w:rsidR="00B47B47" w:rsidRPr="0083430B">
        <w:rPr>
          <w:rFonts w:ascii="標楷體" w:eastAsia="標楷體" w:hAnsi="標楷體" w:hint="eastAsia"/>
          <w:szCs w:val="24"/>
        </w:rPr>
        <w:t>手把手協助</w:t>
      </w:r>
      <w:r w:rsidR="00587221" w:rsidRPr="0083430B">
        <w:rPr>
          <w:rFonts w:ascii="標楷體" w:eastAsia="標楷體" w:hAnsi="標楷體" w:hint="eastAsia"/>
          <w:szCs w:val="24"/>
        </w:rPr>
        <w:t>申請</w:t>
      </w:r>
      <w:r w:rsidR="00B47B47" w:rsidRPr="0083430B">
        <w:rPr>
          <w:rFonts w:ascii="標楷體" w:eastAsia="標楷體" w:hAnsi="標楷體" w:hint="eastAsia"/>
          <w:szCs w:val="24"/>
        </w:rPr>
        <w:t>學校</w:t>
      </w:r>
      <w:r w:rsidR="001261C7" w:rsidRPr="0083430B">
        <w:rPr>
          <w:rFonts w:ascii="標楷體" w:eastAsia="標楷體" w:hAnsi="標楷體" w:hint="eastAsia"/>
          <w:szCs w:val="24"/>
        </w:rPr>
        <w:t>精進</w:t>
      </w:r>
      <w:r w:rsidR="00587221" w:rsidRPr="0083430B">
        <w:rPr>
          <w:rFonts w:ascii="標楷體" w:eastAsia="標楷體" w:hAnsi="標楷體" w:hint="eastAsia"/>
          <w:szCs w:val="24"/>
        </w:rPr>
        <w:t>智慧教育教學模式。</w:t>
      </w:r>
    </w:p>
    <w:p w14:paraId="1049B26D" w14:textId="764EBEFC" w:rsidR="00DC2E4E" w:rsidRDefault="00DC2E4E" w:rsidP="0083430B">
      <w:pPr>
        <w:pStyle w:val="a3"/>
        <w:ind w:leftChars="0" w:left="960"/>
        <w:rPr>
          <w:rFonts w:ascii="標楷體" w:eastAsia="標楷體" w:hAnsi="標楷體"/>
          <w:szCs w:val="24"/>
        </w:rPr>
      </w:pPr>
    </w:p>
    <w:p w14:paraId="24ADF93C" w14:textId="77777777" w:rsidR="00634E42" w:rsidRPr="00F65DCD" w:rsidRDefault="00634E42" w:rsidP="00F65DCD">
      <w:pPr>
        <w:rPr>
          <w:rFonts w:ascii="標楷體" w:eastAsia="標楷體" w:hAnsi="標楷體"/>
          <w:szCs w:val="24"/>
        </w:rPr>
      </w:pPr>
    </w:p>
    <w:p w14:paraId="2EFCC94B" w14:textId="5F2056DF" w:rsidR="00634E42" w:rsidRPr="00634E42" w:rsidRDefault="0038717B" w:rsidP="00634E4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634E42">
        <w:rPr>
          <w:rFonts w:ascii="標楷體" w:eastAsia="標楷體" w:hAnsi="標楷體" w:hint="eastAsia"/>
          <w:szCs w:val="24"/>
        </w:rPr>
        <w:lastRenderedPageBreak/>
        <w:t>建議流程：</w:t>
      </w:r>
    </w:p>
    <w:tbl>
      <w:tblPr>
        <w:tblpPr w:leftFromText="180" w:rightFromText="180" w:vertAnchor="text" w:horzAnchor="margin" w:tblpXSpec="right" w:tblpY="20"/>
        <w:tblW w:w="732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04"/>
        <w:gridCol w:w="1276"/>
        <w:gridCol w:w="3808"/>
        <w:gridCol w:w="1537"/>
      </w:tblGrid>
      <w:tr w:rsidR="00634E42" w:rsidRPr="00634E42" w14:paraId="57E51B50" w14:textId="77777777" w:rsidTr="008A3A73">
        <w:trPr>
          <w:trHeight w:val="2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4EB8692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96498E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808" w:type="dxa"/>
            <w:shd w:val="clear" w:color="auto" w:fill="F2F2F2" w:themeFill="background1" w:themeFillShade="F2"/>
            <w:vAlign w:val="center"/>
          </w:tcPr>
          <w:p w14:paraId="7290C777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7411C3D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634E42" w:rsidRPr="00634E42" w14:paraId="25109D58" w14:textId="77777777" w:rsidTr="008A3A73">
        <w:trPr>
          <w:trHeight w:val="334"/>
        </w:trPr>
        <w:tc>
          <w:tcPr>
            <w:tcW w:w="704" w:type="dxa"/>
            <w:shd w:val="clear" w:color="auto" w:fill="auto"/>
            <w:vAlign w:val="center"/>
          </w:tcPr>
          <w:p w14:paraId="0B55AD06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B744D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30分鐘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2E09A5DC" w14:textId="77777777" w:rsidR="00634E42" w:rsidRPr="00634E42" w:rsidRDefault="00634E42" w:rsidP="008A3A73">
            <w:pPr>
              <w:snapToGrid w:val="0"/>
              <w:spacing w:before="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智慧課堂課程設計概念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32CB460" w14:textId="77777777" w:rsidR="00634E42" w:rsidRPr="00634E42" w:rsidRDefault="00634E42" w:rsidP="008A3A73">
            <w:pPr>
              <w:snapToGrid w:val="0"/>
              <w:spacing w:before="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由承辦單位核派講師、助教前往。</w:t>
            </w:r>
          </w:p>
        </w:tc>
      </w:tr>
      <w:tr w:rsidR="00634E42" w:rsidRPr="00634E42" w14:paraId="7EA46FE0" w14:textId="77777777" w:rsidTr="008A3A73">
        <w:trPr>
          <w:trHeight w:val="315"/>
        </w:trPr>
        <w:tc>
          <w:tcPr>
            <w:tcW w:w="704" w:type="dxa"/>
            <w:shd w:val="clear" w:color="auto" w:fill="auto"/>
            <w:vAlign w:val="center"/>
          </w:tcPr>
          <w:p w14:paraId="097103FA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23A7A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90分鐘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037A3E0E" w14:textId="77777777" w:rsidR="00634E42" w:rsidRPr="00634E42" w:rsidRDefault="00634E42" w:rsidP="008A3A73">
            <w:pPr>
              <w:snapToGrid w:val="0"/>
              <w:spacing w:before="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(1)智慧互動平台初階示範與實作</w:t>
            </w:r>
          </w:p>
          <w:p w14:paraId="03AB4980" w14:textId="77777777" w:rsidR="00634E42" w:rsidRPr="00634E42" w:rsidRDefault="00634E42" w:rsidP="008A3A73">
            <w:pPr>
              <w:snapToGrid w:val="0"/>
              <w:spacing w:before="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(2)智慧互動平台進階示範與實作</w:t>
            </w:r>
          </w:p>
          <w:p w14:paraId="5D2F5FA2" w14:textId="77777777" w:rsidR="00634E42" w:rsidRPr="00634E42" w:rsidRDefault="00634E42" w:rsidP="008A3A73">
            <w:pPr>
              <w:snapToGrid w:val="0"/>
              <w:spacing w:before="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(3)智慧教學APP軟體整合應用</w:t>
            </w:r>
          </w:p>
        </w:tc>
        <w:tc>
          <w:tcPr>
            <w:tcW w:w="1537" w:type="dxa"/>
            <w:vMerge/>
            <w:shd w:val="clear" w:color="auto" w:fill="auto"/>
          </w:tcPr>
          <w:p w14:paraId="7D74A32A" w14:textId="77777777" w:rsidR="00634E42" w:rsidRPr="00634E42" w:rsidRDefault="00634E42" w:rsidP="008A3A73">
            <w:pPr>
              <w:snapToGrid w:val="0"/>
              <w:spacing w:before="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34E42" w:rsidRPr="00EC1EF6" w14:paraId="7487BB05" w14:textId="77777777" w:rsidTr="008A3A73">
        <w:trPr>
          <w:trHeight w:val="315"/>
        </w:trPr>
        <w:tc>
          <w:tcPr>
            <w:tcW w:w="704" w:type="dxa"/>
            <w:shd w:val="clear" w:color="auto" w:fill="auto"/>
            <w:vAlign w:val="center"/>
          </w:tcPr>
          <w:p w14:paraId="0564DAB1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66496" w14:textId="77777777" w:rsidR="00634E42" w:rsidRPr="00634E42" w:rsidRDefault="00634E42" w:rsidP="008A3A73">
            <w:pPr>
              <w:snapToGrid w:val="0"/>
              <w:spacing w:before="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60分鐘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20ED8F62" w14:textId="77777777" w:rsidR="00634E42" w:rsidRPr="00634E42" w:rsidRDefault="00634E42" w:rsidP="008A3A73">
            <w:pPr>
              <w:snapToGrid w:val="0"/>
              <w:spacing w:before="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4E42">
              <w:rPr>
                <w:rFonts w:ascii="標楷體" w:eastAsia="標楷體" w:hAnsi="標楷體" w:hint="eastAsia"/>
                <w:color w:val="000000" w:themeColor="text1"/>
                <w:szCs w:val="24"/>
              </w:rPr>
              <w:t>智慧教學實例分享</w:t>
            </w:r>
          </w:p>
        </w:tc>
        <w:tc>
          <w:tcPr>
            <w:tcW w:w="1537" w:type="dxa"/>
            <w:vMerge/>
            <w:shd w:val="clear" w:color="auto" w:fill="auto"/>
          </w:tcPr>
          <w:p w14:paraId="54A2619E" w14:textId="77777777" w:rsidR="00634E42" w:rsidRPr="00EC1EF6" w:rsidRDefault="00634E42" w:rsidP="008A3A73">
            <w:pPr>
              <w:snapToGrid w:val="0"/>
              <w:spacing w:before="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DE161B4" w14:textId="1DCC2BE7" w:rsidR="007360D0" w:rsidRDefault="007360D0" w:rsidP="00B53BEB">
      <w:pPr>
        <w:rPr>
          <w:rFonts w:ascii="標楷體" w:eastAsia="標楷體" w:hAnsi="標楷體"/>
          <w:szCs w:val="24"/>
        </w:rPr>
      </w:pPr>
    </w:p>
    <w:p w14:paraId="3CBCF244" w14:textId="37A70122" w:rsidR="00634E42" w:rsidRDefault="00634E42" w:rsidP="00B53BEB">
      <w:pPr>
        <w:rPr>
          <w:rFonts w:ascii="標楷體" w:eastAsia="標楷體" w:hAnsi="標楷體"/>
          <w:szCs w:val="24"/>
        </w:rPr>
      </w:pPr>
    </w:p>
    <w:p w14:paraId="1CE33472" w14:textId="535FAAA4" w:rsidR="00634E42" w:rsidRDefault="00634E42" w:rsidP="00B53BEB">
      <w:pPr>
        <w:rPr>
          <w:rFonts w:ascii="標楷體" w:eastAsia="標楷體" w:hAnsi="標楷體"/>
          <w:szCs w:val="24"/>
        </w:rPr>
      </w:pPr>
    </w:p>
    <w:p w14:paraId="18223C62" w14:textId="77777777" w:rsidR="00634E42" w:rsidRPr="00B53BEB" w:rsidRDefault="00634E42" w:rsidP="00B53BEB">
      <w:pPr>
        <w:rPr>
          <w:rFonts w:ascii="標楷體" w:eastAsia="標楷體" w:hAnsi="標楷體"/>
          <w:szCs w:val="24"/>
        </w:rPr>
      </w:pPr>
    </w:p>
    <w:p w14:paraId="60AFD0AF" w14:textId="43A80451" w:rsidR="0021267F" w:rsidRPr="00FE06D2" w:rsidRDefault="00D67D41" w:rsidP="00FE06D2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上述</w:t>
      </w:r>
      <w:r w:rsidRPr="007360D0">
        <w:rPr>
          <w:rFonts w:ascii="標楷體" w:eastAsia="標楷體" w:hAnsi="標楷體" w:hint="eastAsia"/>
          <w:szCs w:val="24"/>
        </w:rPr>
        <w:t>進行方式及流程，申請學校得視實際情況與到校服務之熱血教師討論後作調整。</w:t>
      </w:r>
    </w:p>
    <w:p w14:paraId="296716E5" w14:textId="03038E42" w:rsidR="007360D0" w:rsidRPr="007360D0" w:rsidRDefault="007360D0" w:rsidP="007360D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7A6BD753" w14:textId="1AAC1C9A" w:rsidR="007360D0" w:rsidRPr="000E42D4" w:rsidRDefault="007360D0" w:rsidP="008B52E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E42D4">
        <w:rPr>
          <w:rFonts w:ascii="標楷體" w:eastAsia="標楷體" w:hAnsi="標楷體" w:hint="eastAsia"/>
          <w:color w:val="000000" w:themeColor="text1"/>
          <w:szCs w:val="24"/>
        </w:rPr>
        <w:t>若</w:t>
      </w:r>
      <w:r w:rsidR="00E51DBD" w:rsidRPr="000E42D4">
        <w:rPr>
          <w:rFonts w:ascii="標楷體" w:eastAsia="標楷體" w:hAnsi="標楷體" w:hint="eastAsia"/>
          <w:color w:val="000000" w:themeColor="text1"/>
          <w:szCs w:val="24"/>
        </w:rPr>
        <w:t>配合防疫措施，</w:t>
      </w:r>
      <w:r w:rsidR="00BD42B6" w:rsidRPr="000E42D4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Pr="000E42D4">
        <w:rPr>
          <w:rFonts w:ascii="標楷體" w:eastAsia="標楷體" w:hAnsi="標楷體" w:hint="eastAsia"/>
          <w:color w:val="000000" w:themeColor="text1"/>
          <w:szCs w:val="24"/>
        </w:rPr>
        <w:t>改</w:t>
      </w:r>
      <w:proofErr w:type="gramStart"/>
      <w:r w:rsidRPr="000E42D4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Pr="000E42D4">
        <w:rPr>
          <w:rFonts w:ascii="標楷體" w:eastAsia="標楷體" w:hAnsi="標楷體" w:hint="eastAsia"/>
          <w:color w:val="000000" w:themeColor="text1"/>
          <w:szCs w:val="24"/>
        </w:rPr>
        <w:t>遠距同步/</w:t>
      </w:r>
      <w:proofErr w:type="gramStart"/>
      <w:r w:rsidRPr="000E42D4">
        <w:rPr>
          <w:rFonts w:ascii="標楷體" w:eastAsia="標楷體" w:hAnsi="標楷體" w:hint="eastAsia"/>
          <w:color w:val="000000" w:themeColor="text1"/>
          <w:szCs w:val="24"/>
        </w:rPr>
        <w:t>非同步線上教</w:t>
      </w:r>
      <w:proofErr w:type="gramEnd"/>
      <w:r w:rsidRPr="000E42D4">
        <w:rPr>
          <w:rFonts w:ascii="標楷體" w:eastAsia="標楷體" w:hAnsi="標楷體" w:hint="eastAsia"/>
          <w:color w:val="000000" w:themeColor="text1"/>
          <w:szCs w:val="24"/>
        </w:rPr>
        <w:t>學之方式進行。</w:t>
      </w:r>
    </w:p>
    <w:p w14:paraId="54A854D2" w14:textId="2C331927" w:rsidR="00C27FA4" w:rsidRPr="003B242D" w:rsidRDefault="00C27FA4" w:rsidP="008B52E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3B242D">
        <w:rPr>
          <w:rFonts w:ascii="標楷體" w:eastAsia="標楷體" w:hAnsi="標楷體" w:hint="eastAsia"/>
          <w:color w:val="000000" w:themeColor="text1"/>
          <w:szCs w:val="24"/>
        </w:rPr>
        <w:t>研習時數</w:t>
      </w:r>
      <w:r w:rsidR="00C0526C" w:rsidRPr="003B242D">
        <w:rPr>
          <w:rFonts w:ascii="標楷體" w:eastAsia="標楷體" w:hAnsi="標楷體" w:hint="eastAsia"/>
          <w:color w:val="000000" w:themeColor="text1"/>
          <w:szCs w:val="24"/>
        </w:rPr>
        <w:t>由各</w:t>
      </w:r>
      <w:r w:rsidRPr="003B242D">
        <w:rPr>
          <w:rFonts w:ascii="標楷體" w:eastAsia="標楷體" w:hAnsi="標楷體" w:hint="eastAsia"/>
          <w:color w:val="000000" w:themeColor="text1"/>
          <w:szCs w:val="24"/>
        </w:rPr>
        <w:t>申請學校</w:t>
      </w:r>
      <w:r w:rsidR="009D1E71" w:rsidRPr="003B242D">
        <w:rPr>
          <w:rFonts w:ascii="標楷體" w:eastAsia="標楷體" w:hAnsi="標楷體" w:hint="eastAsia"/>
          <w:color w:val="000000" w:themeColor="text1"/>
          <w:szCs w:val="24"/>
        </w:rPr>
        <w:t>依核定公文</w:t>
      </w:r>
      <w:r w:rsidR="002903A2" w:rsidRPr="003B242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D1E71" w:rsidRPr="003B242D">
        <w:rPr>
          <w:rFonts w:ascii="標楷體" w:eastAsia="標楷體" w:hAnsi="標楷體" w:hint="eastAsia"/>
          <w:color w:val="000000" w:themeColor="text1"/>
          <w:szCs w:val="24"/>
        </w:rPr>
        <w:t>自行於本市</w:t>
      </w:r>
      <w:r w:rsidR="004B6DBE" w:rsidRPr="003B242D">
        <w:rPr>
          <w:rFonts w:ascii="標楷體" w:eastAsia="標楷體" w:hAnsi="標楷體" w:hint="eastAsia"/>
          <w:color w:val="000000" w:themeColor="text1"/>
          <w:szCs w:val="24"/>
        </w:rPr>
        <w:t>教育發展</w:t>
      </w:r>
      <w:r w:rsidR="004E64D6" w:rsidRPr="003B242D">
        <w:rPr>
          <w:rFonts w:ascii="標楷體" w:eastAsia="標楷體" w:hAnsi="標楷體" w:hint="eastAsia"/>
          <w:color w:val="000000" w:themeColor="text1"/>
          <w:szCs w:val="24"/>
        </w:rPr>
        <w:t>資源</w:t>
      </w:r>
      <w:r w:rsidR="004B6DBE" w:rsidRPr="003B242D">
        <w:rPr>
          <w:rFonts w:ascii="標楷體" w:eastAsia="標楷體" w:hAnsi="標楷體" w:hint="eastAsia"/>
          <w:color w:val="000000" w:themeColor="text1"/>
          <w:szCs w:val="24"/>
        </w:rPr>
        <w:t>入口網</w:t>
      </w:r>
      <w:r w:rsidR="002903A2" w:rsidRPr="003B242D">
        <w:rPr>
          <w:rFonts w:ascii="標楷體" w:eastAsia="標楷體" w:hAnsi="標楷體" w:hint="eastAsia"/>
          <w:color w:val="000000" w:themeColor="text1"/>
          <w:szCs w:val="24"/>
        </w:rPr>
        <w:t>登錄</w:t>
      </w:r>
      <w:r w:rsidR="00D142E8">
        <w:rPr>
          <w:rFonts w:ascii="標楷體" w:eastAsia="標楷體" w:hAnsi="標楷體" w:hint="eastAsia"/>
          <w:color w:val="000000" w:themeColor="text1"/>
          <w:szCs w:val="24"/>
        </w:rPr>
        <w:t>核發</w:t>
      </w:r>
      <w:r w:rsidR="002903A2" w:rsidRPr="003B242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D4188A" w14:textId="5DD06A39" w:rsidR="003B242D" w:rsidRPr="003B242D" w:rsidRDefault="003B242D" w:rsidP="003B242D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3B242D">
        <w:rPr>
          <w:rFonts w:ascii="標楷體" w:eastAsia="標楷體" w:hAnsi="標楷體" w:hint="eastAsia"/>
          <w:color w:val="000000" w:themeColor="text1"/>
          <w:szCs w:val="24"/>
        </w:rPr>
        <w:t>研習完成</w:t>
      </w:r>
      <w:r w:rsidR="00AE7AA6">
        <w:rPr>
          <w:rFonts w:ascii="標楷體" w:eastAsia="標楷體" w:hAnsi="標楷體" w:hint="eastAsia"/>
          <w:color w:val="000000" w:themeColor="text1"/>
          <w:szCs w:val="24"/>
        </w:rPr>
        <w:t>兩週內</w:t>
      </w:r>
      <w:r w:rsidRPr="003B242D">
        <w:rPr>
          <w:rFonts w:ascii="標楷體" w:eastAsia="標楷體" w:hAnsi="標楷體" w:hint="eastAsia"/>
          <w:color w:val="000000" w:themeColor="text1"/>
          <w:szCs w:val="24"/>
        </w:rPr>
        <w:t>，申請學校以電子郵件回傳「成果冊」與「研習簽到表」(附件三)。</w:t>
      </w:r>
    </w:p>
    <w:p w14:paraId="24F891B1" w14:textId="75ED3841" w:rsidR="00D304BE" w:rsidRPr="00B347CF" w:rsidRDefault="00D304BE" w:rsidP="00782A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6A4432">
        <w:rPr>
          <w:rFonts w:ascii="標楷體" w:eastAsia="標楷體" w:hAnsi="標楷體" w:hint="eastAsia"/>
          <w:b/>
          <w:szCs w:val="24"/>
        </w:rPr>
        <w:t>經費來源</w:t>
      </w:r>
      <w:r w:rsidRPr="004878BD">
        <w:rPr>
          <w:rFonts w:ascii="標楷體" w:eastAsia="標楷體" w:hAnsi="標楷體" w:hint="eastAsia"/>
          <w:szCs w:val="24"/>
        </w:rPr>
        <w:t>：</w:t>
      </w:r>
      <w:r w:rsidR="0038717B">
        <w:rPr>
          <w:rFonts w:ascii="標楷體" w:eastAsia="標楷體" w:hAnsi="標楷體" w:hint="eastAsia"/>
          <w:szCs w:val="24"/>
        </w:rPr>
        <w:t>由</w:t>
      </w:r>
      <w:r w:rsidR="002F3A3D">
        <w:rPr>
          <w:rFonts w:ascii="標楷體" w:eastAsia="標楷體" w:hAnsi="標楷體" w:hint="eastAsia"/>
          <w:szCs w:val="24"/>
        </w:rPr>
        <w:t>「</w:t>
      </w:r>
      <w:r w:rsidR="004878BD" w:rsidRPr="004878BD">
        <w:rPr>
          <w:rFonts w:ascii="標楷體" w:eastAsia="標楷體" w:hAnsi="標楷體" w:hint="eastAsia"/>
          <w:szCs w:val="24"/>
        </w:rPr>
        <w:t>桃園市</w:t>
      </w:r>
      <w:proofErr w:type="gramStart"/>
      <w:r w:rsidR="004878BD" w:rsidRPr="004878BD">
        <w:rPr>
          <w:rFonts w:ascii="標楷體" w:eastAsia="標楷體" w:hAnsi="標楷體" w:hint="eastAsia"/>
          <w:szCs w:val="24"/>
        </w:rPr>
        <w:t>111</w:t>
      </w:r>
      <w:proofErr w:type="gramEnd"/>
      <w:r w:rsidR="004878BD" w:rsidRPr="004878BD">
        <w:rPr>
          <w:rFonts w:ascii="標楷體" w:eastAsia="標楷體" w:hAnsi="標楷體" w:hint="eastAsia"/>
          <w:szCs w:val="24"/>
        </w:rPr>
        <w:t>年度智慧教育聯隊熱血教師團隊運作實施計畫</w:t>
      </w:r>
      <w:r w:rsidR="002F3A3D">
        <w:rPr>
          <w:rFonts w:ascii="標楷體" w:eastAsia="標楷體" w:hAnsi="標楷體" w:hint="eastAsia"/>
          <w:szCs w:val="24"/>
        </w:rPr>
        <w:t>」專款</w:t>
      </w:r>
      <w:r w:rsidR="0019532E">
        <w:rPr>
          <w:rFonts w:ascii="標楷體" w:eastAsia="標楷體" w:hAnsi="標楷體" w:hint="eastAsia"/>
          <w:szCs w:val="24"/>
        </w:rPr>
        <w:t>項下支應</w:t>
      </w:r>
      <w:r w:rsidR="004878BD" w:rsidRPr="004878BD">
        <w:rPr>
          <w:rFonts w:ascii="標楷體" w:eastAsia="標楷體" w:hAnsi="標楷體" w:hint="eastAsia"/>
          <w:szCs w:val="24"/>
        </w:rPr>
        <w:t>。</w:t>
      </w:r>
    </w:p>
    <w:p w14:paraId="081D25A4" w14:textId="10B0622B" w:rsidR="00D304BE" w:rsidRPr="00883D59" w:rsidRDefault="00D304BE" w:rsidP="00782A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color w:val="000000" w:themeColor="text1"/>
          <w:szCs w:val="24"/>
        </w:rPr>
      </w:pPr>
      <w:r w:rsidRPr="00883D59">
        <w:rPr>
          <w:rFonts w:ascii="標楷體" w:eastAsia="標楷體" w:hAnsi="標楷體" w:hint="eastAsia"/>
          <w:b/>
          <w:color w:val="000000" w:themeColor="text1"/>
          <w:szCs w:val="24"/>
        </w:rPr>
        <w:t>預期成效</w:t>
      </w:r>
      <w:r w:rsidRPr="00883D59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9B2D2A7" w14:textId="25B13528" w:rsidR="008B52E1" w:rsidRPr="00883D59" w:rsidRDefault="00883D59" w:rsidP="00883D59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83D59">
        <w:rPr>
          <w:rFonts w:ascii="標楷體" w:eastAsia="標楷體" w:hAnsi="標楷體" w:hint="eastAsia"/>
          <w:color w:val="000000" w:themeColor="text1"/>
          <w:szCs w:val="24"/>
        </w:rPr>
        <w:t>透過熱血教師到校輔導機制，</w:t>
      </w:r>
      <w:r w:rsidR="00D13C3A">
        <w:rPr>
          <w:rFonts w:ascii="標楷體" w:eastAsia="標楷體" w:hAnsi="標楷體" w:hint="eastAsia"/>
          <w:color w:val="000000" w:themeColor="text1"/>
          <w:szCs w:val="24"/>
        </w:rPr>
        <w:t>精進</w:t>
      </w:r>
      <w:r w:rsidRPr="00883D59">
        <w:rPr>
          <w:rFonts w:ascii="標楷體" w:eastAsia="標楷體" w:hAnsi="標楷體" w:hint="eastAsia"/>
          <w:color w:val="000000" w:themeColor="text1"/>
          <w:szCs w:val="24"/>
        </w:rPr>
        <w:t>各校智慧教學模式、建置數位科技教學課程，落實數位教育政策。</w:t>
      </w:r>
    </w:p>
    <w:p w14:paraId="559435AC" w14:textId="58C116CC" w:rsidR="00883D59" w:rsidRDefault="00883D59" w:rsidP="00883D59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83D59">
        <w:rPr>
          <w:rFonts w:ascii="標楷體" w:eastAsia="標楷體" w:hAnsi="標楷體" w:hint="eastAsia"/>
          <w:color w:val="000000" w:themeColor="text1"/>
          <w:szCs w:val="24"/>
        </w:rPr>
        <w:t>透過教學現場的經驗分享與回饋，促進校際互動交流，符應各校及領域需求，改進教學技巧提升教學品質。</w:t>
      </w:r>
    </w:p>
    <w:p w14:paraId="0294757E" w14:textId="77777777" w:rsidR="006502E0" w:rsidRPr="006502E0" w:rsidRDefault="006502E0" w:rsidP="006502E0">
      <w:pPr>
        <w:rPr>
          <w:rFonts w:ascii="標楷體" w:eastAsia="標楷體" w:hAnsi="標楷體"/>
          <w:color w:val="000000" w:themeColor="text1"/>
          <w:szCs w:val="24"/>
        </w:rPr>
      </w:pPr>
    </w:p>
    <w:p w14:paraId="572BDE33" w14:textId="159CB7C9" w:rsidR="001D7C82" w:rsidRDefault="006502E0" w:rsidP="0084535C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八</w:t>
      </w:r>
      <w:r w:rsidR="00A5558C" w:rsidRPr="00A5558C">
        <w:rPr>
          <w:rFonts w:ascii="標楷體" w:eastAsia="標楷體" w:hAnsi="標楷體" w:hint="eastAsia"/>
          <w:b/>
          <w:color w:val="000000" w:themeColor="text1"/>
          <w:szCs w:val="24"/>
        </w:rPr>
        <w:t>、本</w:t>
      </w:r>
      <w:r w:rsidR="00867968">
        <w:rPr>
          <w:rFonts w:ascii="標楷體" w:eastAsia="標楷體" w:hAnsi="標楷體" w:hint="eastAsia"/>
          <w:b/>
          <w:color w:val="000000" w:themeColor="text1"/>
          <w:szCs w:val="24"/>
        </w:rPr>
        <w:t>計畫</w:t>
      </w:r>
      <w:r w:rsidR="00A5558C" w:rsidRPr="00255EE5">
        <w:rPr>
          <w:rFonts w:ascii="標楷體" w:eastAsia="標楷體" w:hAnsi="標楷體" w:hint="eastAsia"/>
          <w:b/>
          <w:color w:val="000000" w:themeColor="text1"/>
          <w:szCs w:val="24"/>
        </w:rPr>
        <w:t>陳</w:t>
      </w:r>
      <w:r w:rsidR="009C10A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5A436A">
        <w:rPr>
          <w:rFonts w:ascii="標楷體" w:eastAsia="標楷體" w:hAnsi="標楷體" w:hint="eastAsia"/>
          <w:b/>
          <w:color w:val="000000" w:themeColor="text1"/>
          <w:szCs w:val="24"/>
        </w:rPr>
        <w:t>市府</w:t>
      </w:r>
      <w:r w:rsidR="00A5558C" w:rsidRPr="00A5558C">
        <w:rPr>
          <w:rFonts w:ascii="標楷體" w:eastAsia="標楷體" w:hAnsi="標楷體" w:hint="eastAsia"/>
          <w:b/>
          <w:color w:val="000000" w:themeColor="text1"/>
          <w:szCs w:val="24"/>
        </w:rPr>
        <w:t>教育局核</w:t>
      </w:r>
      <w:r w:rsidR="00703F9B">
        <w:rPr>
          <w:rFonts w:ascii="標楷體" w:eastAsia="標楷體" w:hAnsi="標楷體" w:hint="eastAsia"/>
          <w:b/>
          <w:color w:val="000000" w:themeColor="text1"/>
          <w:szCs w:val="24"/>
        </w:rPr>
        <w:t>准後實施</w:t>
      </w:r>
      <w:r w:rsidR="00A5558C" w:rsidRPr="00A5558C">
        <w:rPr>
          <w:rFonts w:ascii="標楷體" w:eastAsia="標楷體" w:hAnsi="標楷體" w:hint="eastAsia"/>
          <w:b/>
          <w:color w:val="000000" w:themeColor="text1"/>
          <w:szCs w:val="24"/>
        </w:rPr>
        <w:t>，修正時亦同。</w:t>
      </w:r>
    </w:p>
    <w:p w14:paraId="129151C1" w14:textId="77777777" w:rsidR="006502E0" w:rsidRPr="006502E0" w:rsidRDefault="006502E0" w:rsidP="0084535C">
      <w:pPr>
        <w:rPr>
          <w:rFonts w:ascii="標楷體" w:eastAsia="標楷體" w:hAnsi="標楷體"/>
          <w:b/>
          <w:color w:val="000000" w:themeColor="text1"/>
          <w:szCs w:val="24"/>
        </w:rPr>
      </w:pPr>
    </w:p>
    <w:sectPr w:rsidR="006502E0" w:rsidRPr="006502E0" w:rsidSect="005A30FE">
      <w:pgSz w:w="11906" w:h="16838"/>
      <w:pgMar w:top="1418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C0F7" w14:textId="77777777" w:rsidR="00EE3E00" w:rsidRDefault="00EE3E00" w:rsidP="00153B31">
      <w:r>
        <w:separator/>
      </w:r>
    </w:p>
  </w:endnote>
  <w:endnote w:type="continuationSeparator" w:id="0">
    <w:p w14:paraId="3C987419" w14:textId="77777777" w:rsidR="00EE3E00" w:rsidRDefault="00EE3E00" w:rsidP="0015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742B6" w14:textId="77777777" w:rsidR="00EE3E00" w:rsidRDefault="00EE3E00" w:rsidP="00153B31">
      <w:r>
        <w:separator/>
      </w:r>
    </w:p>
  </w:footnote>
  <w:footnote w:type="continuationSeparator" w:id="0">
    <w:p w14:paraId="12C28C17" w14:textId="77777777" w:rsidR="00EE3E00" w:rsidRDefault="00EE3E00" w:rsidP="0015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5E6"/>
    <w:multiLevelType w:val="hybridMultilevel"/>
    <w:tmpl w:val="F628E3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A4A85"/>
    <w:multiLevelType w:val="hybridMultilevel"/>
    <w:tmpl w:val="80B4E304"/>
    <w:lvl w:ilvl="0" w:tplc="D410F13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36066A"/>
    <w:multiLevelType w:val="hybridMultilevel"/>
    <w:tmpl w:val="A54C0774"/>
    <w:lvl w:ilvl="0" w:tplc="9F10CC7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0464610"/>
    <w:multiLevelType w:val="hybridMultilevel"/>
    <w:tmpl w:val="2780A16A"/>
    <w:lvl w:ilvl="0" w:tplc="F576344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22B11FB"/>
    <w:multiLevelType w:val="hybridMultilevel"/>
    <w:tmpl w:val="6FDE344A"/>
    <w:lvl w:ilvl="0" w:tplc="D0FC029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2DDD4526"/>
    <w:multiLevelType w:val="hybridMultilevel"/>
    <w:tmpl w:val="2B223576"/>
    <w:lvl w:ilvl="0" w:tplc="8A66F0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A341E2"/>
    <w:multiLevelType w:val="hybridMultilevel"/>
    <w:tmpl w:val="BB240246"/>
    <w:lvl w:ilvl="0" w:tplc="99D039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611038"/>
    <w:multiLevelType w:val="hybridMultilevel"/>
    <w:tmpl w:val="B59C9584"/>
    <w:lvl w:ilvl="0" w:tplc="6B38AE0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232386"/>
    <w:multiLevelType w:val="hybridMultilevel"/>
    <w:tmpl w:val="FB06AF94"/>
    <w:lvl w:ilvl="0" w:tplc="F8A22C1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9E46C03"/>
    <w:multiLevelType w:val="hybridMultilevel"/>
    <w:tmpl w:val="454E3CF0"/>
    <w:lvl w:ilvl="0" w:tplc="6F7EAC5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AC64BE6"/>
    <w:multiLevelType w:val="hybridMultilevel"/>
    <w:tmpl w:val="7856F96E"/>
    <w:lvl w:ilvl="0" w:tplc="0DAE4EE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D6B4560"/>
    <w:multiLevelType w:val="hybridMultilevel"/>
    <w:tmpl w:val="96F4BBF0"/>
    <w:lvl w:ilvl="0" w:tplc="46E66D0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062757F"/>
    <w:multiLevelType w:val="hybridMultilevel"/>
    <w:tmpl w:val="53CAE1BE"/>
    <w:lvl w:ilvl="0" w:tplc="DC3A46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9A563FC"/>
    <w:multiLevelType w:val="hybridMultilevel"/>
    <w:tmpl w:val="59BA961C"/>
    <w:lvl w:ilvl="0" w:tplc="3850D288">
      <w:start w:val="1"/>
      <w:numFmt w:val="decimal"/>
      <w:lvlText w:val="%1、"/>
      <w:lvlJc w:val="left"/>
      <w:pPr>
        <w:ind w:left="135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DDA3390"/>
    <w:multiLevelType w:val="hybridMultilevel"/>
    <w:tmpl w:val="FA30B2A2"/>
    <w:lvl w:ilvl="0" w:tplc="66D0C5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535715"/>
    <w:multiLevelType w:val="hybridMultilevel"/>
    <w:tmpl w:val="BA387378"/>
    <w:lvl w:ilvl="0" w:tplc="33BAAF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DE"/>
    <w:rsid w:val="0001097A"/>
    <w:rsid w:val="00060E92"/>
    <w:rsid w:val="00061328"/>
    <w:rsid w:val="00070093"/>
    <w:rsid w:val="000913D1"/>
    <w:rsid w:val="0009346F"/>
    <w:rsid w:val="000C496F"/>
    <w:rsid w:val="000C5B15"/>
    <w:rsid w:val="000D6EFF"/>
    <w:rsid w:val="000E42D4"/>
    <w:rsid w:val="0010136C"/>
    <w:rsid w:val="00101B0B"/>
    <w:rsid w:val="0011061A"/>
    <w:rsid w:val="001261C7"/>
    <w:rsid w:val="0012755B"/>
    <w:rsid w:val="0013111E"/>
    <w:rsid w:val="00140BC8"/>
    <w:rsid w:val="00144D0B"/>
    <w:rsid w:val="00153B31"/>
    <w:rsid w:val="00171EA4"/>
    <w:rsid w:val="0019532E"/>
    <w:rsid w:val="00197667"/>
    <w:rsid w:val="001A06D7"/>
    <w:rsid w:val="001A4DD7"/>
    <w:rsid w:val="001A7671"/>
    <w:rsid w:val="001B0D63"/>
    <w:rsid w:val="001C67BA"/>
    <w:rsid w:val="001D0458"/>
    <w:rsid w:val="001D384D"/>
    <w:rsid w:val="001D7168"/>
    <w:rsid w:val="001D7C82"/>
    <w:rsid w:val="001E29E6"/>
    <w:rsid w:val="0020351F"/>
    <w:rsid w:val="002054DA"/>
    <w:rsid w:val="0021267F"/>
    <w:rsid w:val="00255EE5"/>
    <w:rsid w:val="00256368"/>
    <w:rsid w:val="002654D0"/>
    <w:rsid w:val="00271EFD"/>
    <w:rsid w:val="002903A2"/>
    <w:rsid w:val="002922D5"/>
    <w:rsid w:val="002A42A5"/>
    <w:rsid w:val="002A6076"/>
    <w:rsid w:val="002B1917"/>
    <w:rsid w:val="002B44F0"/>
    <w:rsid w:val="002C093E"/>
    <w:rsid w:val="002D777F"/>
    <w:rsid w:val="002F0BB7"/>
    <w:rsid w:val="002F3A3D"/>
    <w:rsid w:val="00304031"/>
    <w:rsid w:val="00307FF1"/>
    <w:rsid w:val="003368C4"/>
    <w:rsid w:val="00344C52"/>
    <w:rsid w:val="00350161"/>
    <w:rsid w:val="00377FDA"/>
    <w:rsid w:val="00386F14"/>
    <w:rsid w:val="0038717B"/>
    <w:rsid w:val="00392B89"/>
    <w:rsid w:val="0039643B"/>
    <w:rsid w:val="003B242D"/>
    <w:rsid w:val="003B5382"/>
    <w:rsid w:val="00425D10"/>
    <w:rsid w:val="0042792B"/>
    <w:rsid w:val="00435373"/>
    <w:rsid w:val="00441E77"/>
    <w:rsid w:val="00446B37"/>
    <w:rsid w:val="00453819"/>
    <w:rsid w:val="00465228"/>
    <w:rsid w:val="004878BD"/>
    <w:rsid w:val="00487C85"/>
    <w:rsid w:val="004901BC"/>
    <w:rsid w:val="00494B8E"/>
    <w:rsid w:val="004B0A45"/>
    <w:rsid w:val="004B6DBE"/>
    <w:rsid w:val="004B6E20"/>
    <w:rsid w:val="004C303F"/>
    <w:rsid w:val="004D1EDE"/>
    <w:rsid w:val="004D78B6"/>
    <w:rsid w:val="004E0488"/>
    <w:rsid w:val="004E64D6"/>
    <w:rsid w:val="004E7441"/>
    <w:rsid w:val="004F3207"/>
    <w:rsid w:val="004F4CC5"/>
    <w:rsid w:val="00514485"/>
    <w:rsid w:val="00536885"/>
    <w:rsid w:val="005419AF"/>
    <w:rsid w:val="0054337B"/>
    <w:rsid w:val="00562EE2"/>
    <w:rsid w:val="00583AA5"/>
    <w:rsid w:val="00587221"/>
    <w:rsid w:val="005A30FE"/>
    <w:rsid w:val="005A436A"/>
    <w:rsid w:val="005A674C"/>
    <w:rsid w:val="005B1F5B"/>
    <w:rsid w:val="005B6EB2"/>
    <w:rsid w:val="005C75DA"/>
    <w:rsid w:val="005D1FA2"/>
    <w:rsid w:val="005E0D99"/>
    <w:rsid w:val="005E2C82"/>
    <w:rsid w:val="00603B21"/>
    <w:rsid w:val="006048A2"/>
    <w:rsid w:val="00620CB5"/>
    <w:rsid w:val="00630098"/>
    <w:rsid w:val="00634E42"/>
    <w:rsid w:val="00635CBB"/>
    <w:rsid w:val="006502E0"/>
    <w:rsid w:val="00652008"/>
    <w:rsid w:val="00665CD7"/>
    <w:rsid w:val="00672F9A"/>
    <w:rsid w:val="0068028C"/>
    <w:rsid w:val="00682A88"/>
    <w:rsid w:val="00696A35"/>
    <w:rsid w:val="006A4432"/>
    <w:rsid w:val="006A73CA"/>
    <w:rsid w:val="006D16CA"/>
    <w:rsid w:val="006D3771"/>
    <w:rsid w:val="00703F9B"/>
    <w:rsid w:val="00721CED"/>
    <w:rsid w:val="00723B53"/>
    <w:rsid w:val="00723EAE"/>
    <w:rsid w:val="007360D0"/>
    <w:rsid w:val="007370C3"/>
    <w:rsid w:val="00743A97"/>
    <w:rsid w:val="00747646"/>
    <w:rsid w:val="00782AF5"/>
    <w:rsid w:val="0078585D"/>
    <w:rsid w:val="007942B1"/>
    <w:rsid w:val="007A3571"/>
    <w:rsid w:val="007B73AD"/>
    <w:rsid w:val="007C172C"/>
    <w:rsid w:val="007D2437"/>
    <w:rsid w:val="007D3141"/>
    <w:rsid w:val="007D6410"/>
    <w:rsid w:val="007F2D42"/>
    <w:rsid w:val="0081351C"/>
    <w:rsid w:val="00826F7E"/>
    <w:rsid w:val="0083430B"/>
    <w:rsid w:val="0084535C"/>
    <w:rsid w:val="00852B74"/>
    <w:rsid w:val="00867968"/>
    <w:rsid w:val="00880E32"/>
    <w:rsid w:val="00883D59"/>
    <w:rsid w:val="008A1D69"/>
    <w:rsid w:val="008A7D48"/>
    <w:rsid w:val="008B32E9"/>
    <w:rsid w:val="008B52E1"/>
    <w:rsid w:val="008F20F3"/>
    <w:rsid w:val="009163EE"/>
    <w:rsid w:val="00966307"/>
    <w:rsid w:val="0097735F"/>
    <w:rsid w:val="009A2D26"/>
    <w:rsid w:val="009C10A9"/>
    <w:rsid w:val="009C5DD2"/>
    <w:rsid w:val="009D1E71"/>
    <w:rsid w:val="00A00BB6"/>
    <w:rsid w:val="00A1711E"/>
    <w:rsid w:val="00A249DC"/>
    <w:rsid w:val="00A34DB9"/>
    <w:rsid w:val="00A408E0"/>
    <w:rsid w:val="00A435A8"/>
    <w:rsid w:val="00A44778"/>
    <w:rsid w:val="00A502BA"/>
    <w:rsid w:val="00A5558C"/>
    <w:rsid w:val="00A8332D"/>
    <w:rsid w:val="00A91B8B"/>
    <w:rsid w:val="00AA07A7"/>
    <w:rsid w:val="00AA3A0F"/>
    <w:rsid w:val="00AA4AE1"/>
    <w:rsid w:val="00AB3228"/>
    <w:rsid w:val="00AC0454"/>
    <w:rsid w:val="00AE7AA6"/>
    <w:rsid w:val="00B03EC0"/>
    <w:rsid w:val="00B147CD"/>
    <w:rsid w:val="00B347CF"/>
    <w:rsid w:val="00B47B47"/>
    <w:rsid w:val="00B5383B"/>
    <w:rsid w:val="00B53BEB"/>
    <w:rsid w:val="00B55375"/>
    <w:rsid w:val="00B77A91"/>
    <w:rsid w:val="00BD42B6"/>
    <w:rsid w:val="00BE4413"/>
    <w:rsid w:val="00BF03F2"/>
    <w:rsid w:val="00C0526C"/>
    <w:rsid w:val="00C22C00"/>
    <w:rsid w:val="00C27FA4"/>
    <w:rsid w:val="00C33279"/>
    <w:rsid w:val="00C41B8A"/>
    <w:rsid w:val="00C46412"/>
    <w:rsid w:val="00C70ACA"/>
    <w:rsid w:val="00CA7190"/>
    <w:rsid w:val="00CC3191"/>
    <w:rsid w:val="00CD05B6"/>
    <w:rsid w:val="00D06336"/>
    <w:rsid w:val="00D13C3A"/>
    <w:rsid w:val="00D142E8"/>
    <w:rsid w:val="00D15D77"/>
    <w:rsid w:val="00D304BE"/>
    <w:rsid w:val="00D305E4"/>
    <w:rsid w:val="00D61682"/>
    <w:rsid w:val="00D61863"/>
    <w:rsid w:val="00D6405D"/>
    <w:rsid w:val="00D66C1D"/>
    <w:rsid w:val="00D67D41"/>
    <w:rsid w:val="00DB39F9"/>
    <w:rsid w:val="00DB592C"/>
    <w:rsid w:val="00DC2E4E"/>
    <w:rsid w:val="00DD0461"/>
    <w:rsid w:val="00DE2EED"/>
    <w:rsid w:val="00DE7A1E"/>
    <w:rsid w:val="00E169C0"/>
    <w:rsid w:val="00E21072"/>
    <w:rsid w:val="00E51DBD"/>
    <w:rsid w:val="00E52DDB"/>
    <w:rsid w:val="00E62CB0"/>
    <w:rsid w:val="00E7475A"/>
    <w:rsid w:val="00E76243"/>
    <w:rsid w:val="00E77BEC"/>
    <w:rsid w:val="00E816D8"/>
    <w:rsid w:val="00EA18D6"/>
    <w:rsid w:val="00EA47B8"/>
    <w:rsid w:val="00EB63D2"/>
    <w:rsid w:val="00EC1AA5"/>
    <w:rsid w:val="00EC1EF6"/>
    <w:rsid w:val="00EC3E43"/>
    <w:rsid w:val="00ED2AE0"/>
    <w:rsid w:val="00EE3E00"/>
    <w:rsid w:val="00EF6E2E"/>
    <w:rsid w:val="00EF7FD3"/>
    <w:rsid w:val="00F06415"/>
    <w:rsid w:val="00F067EF"/>
    <w:rsid w:val="00F14FD3"/>
    <w:rsid w:val="00F306A1"/>
    <w:rsid w:val="00F330E1"/>
    <w:rsid w:val="00F439E2"/>
    <w:rsid w:val="00F46995"/>
    <w:rsid w:val="00F50313"/>
    <w:rsid w:val="00F515F1"/>
    <w:rsid w:val="00F5197F"/>
    <w:rsid w:val="00F614CF"/>
    <w:rsid w:val="00F61BFC"/>
    <w:rsid w:val="00F65DCD"/>
    <w:rsid w:val="00F772DE"/>
    <w:rsid w:val="00F806B7"/>
    <w:rsid w:val="00F84914"/>
    <w:rsid w:val="00F95B8B"/>
    <w:rsid w:val="00FA288B"/>
    <w:rsid w:val="00FA7238"/>
    <w:rsid w:val="00FB0DD1"/>
    <w:rsid w:val="00FC6A97"/>
    <w:rsid w:val="00FE06D2"/>
    <w:rsid w:val="00FE3439"/>
    <w:rsid w:val="00FE690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37BA6"/>
  <w15:chartTrackingRefBased/>
  <w15:docId w15:val="{76A11743-1286-469E-AA45-D48C297C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7B"/>
    <w:pPr>
      <w:ind w:leftChars="200" w:left="480"/>
    </w:pPr>
  </w:style>
  <w:style w:type="character" w:styleId="a4">
    <w:name w:val="Hyperlink"/>
    <w:basedOn w:val="a0"/>
    <w:uiPriority w:val="99"/>
    <w:unhideWhenUsed/>
    <w:rsid w:val="00C70A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0A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53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3B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3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3B31"/>
    <w:rPr>
      <w:sz w:val="20"/>
      <w:szCs w:val="20"/>
    </w:rPr>
  </w:style>
  <w:style w:type="character" w:styleId="aa">
    <w:name w:val="Subtle Emphasis"/>
    <w:basedOn w:val="a0"/>
    <w:uiPriority w:val="19"/>
    <w:qFormat/>
    <w:rsid w:val="00C464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DcesStaff</cp:lastModifiedBy>
  <cp:revision>252</cp:revision>
  <cp:lastPrinted>2022-02-18T03:05:00Z</cp:lastPrinted>
  <dcterms:created xsi:type="dcterms:W3CDTF">2022-02-14T02:05:00Z</dcterms:created>
  <dcterms:modified xsi:type="dcterms:W3CDTF">2022-02-18T04:43:00Z</dcterms:modified>
</cp:coreProperties>
</file>